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6B0B" w14:textId="77777777" w:rsidR="00182D7F" w:rsidRPr="00BE58F2" w:rsidRDefault="00182D7F" w:rsidP="00182D7F">
      <w:pPr>
        <w:jc w:val="center"/>
        <w:rPr>
          <w:sz w:val="24"/>
        </w:rPr>
      </w:pPr>
    </w:p>
    <w:p w14:paraId="6A6D7D1B" w14:textId="77777777" w:rsidR="00182D7F" w:rsidRPr="00BE58F2" w:rsidRDefault="00182D7F" w:rsidP="00182D7F">
      <w:pPr>
        <w:jc w:val="center"/>
        <w:rPr>
          <w:sz w:val="24"/>
        </w:rPr>
      </w:pPr>
    </w:p>
    <w:p w14:paraId="0565552C" w14:textId="77777777"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</w:t>
      </w:r>
      <w:proofErr w:type="spellStart"/>
      <w:r w:rsidRPr="00376B03">
        <w:rPr>
          <w:sz w:val="24"/>
          <w:szCs w:val="24"/>
        </w:rPr>
        <w:t>a</w:t>
      </w:r>
      <w:proofErr w:type="spellEnd"/>
      <w:r w:rsidRPr="00376B03">
        <w:rPr>
          <w:sz w:val="24"/>
          <w:szCs w:val="24"/>
        </w:rPr>
        <w:t xml:space="preserve">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Prov. </w:t>
      </w:r>
      <w:r w:rsidRPr="00376B03">
        <w:rPr>
          <w:sz w:val="24"/>
          <w:szCs w:val="24"/>
          <w:highlight w:val="yellow"/>
        </w:rPr>
        <w:t>(___)</w:t>
      </w:r>
    </w:p>
    <w:p w14:paraId="1B811CBA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4337D7B3" w14:textId="0772C21B" w:rsidR="00182D7F" w:rsidRDefault="002323D8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</w:t>
      </w:r>
      <w:r w:rsidR="00854BAA">
        <w:rPr>
          <w:sz w:val="24"/>
        </w:rPr>
        <w:t xml:space="preserve">dall’anno sociale </w:t>
      </w:r>
      <w:r w:rsidR="00854BAA" w:rsidRPr="00750D69">
        <w:rPr>
          <w:sz w:val="24"/>
          <w:highlight w:val="yellow"/>
        </w:rPr>
        <w:t>2018</w:t>
      </w:r>
      <w:r w:rsidR="00854BAA">
        <w:rPr>
          <w:sz w:val="24"/>
        </w:rPr>
        <w:t xml:space="preserve"> di una Pro L</w:t>
      </w:r>
      <w:r w:rsidR="00854BAA" w:rsidRPr="00BE58F2">
        <w:rPr>
          <w:sz w:val="24"/>
        </w:rPr>
        <w:t xml:space="preserve">oco </w:t>
      </w:r>
      <w:r w:rsidR="00854BAA">
        <w:rPr>
          <w:sz w:val="24"/>
        </w:rPr>
        <w:t xml:space="preserve">iscritta all’UNPLI APS e </w:t>
      </w:r>
      <w:r w:rsidR="00CD32DC">
        <w:rPr>
          <w:sz w:val="24"/>
        </w:rPr>
        <w:t>con</w:t>
      </w:r>
      <w:r w:rsidR="008978DD" w:rsidRPr="008978DD">
        <w:rPr>
          <w:sz w:val="24"/>
        </w:rPr>
        <w:t xml:space="preserve"> </w:t>
      </w:r>
      <w:r w:rsidR="008978DD">
        <w:rPr>
          <w:sz w:val="24"/>
        </w:rPr>
        <w:t xml:space="preserve">tessera </w:t>
      </w:r>
      <w:r w:rsidR="00854BAA">
        <w:rPr>
          <w:sz w:val="24"/>
        </w:rPr>
        <w:t xml:space="preserve">del socio </w:t>
      </w:r>
      <w:r w:rsidR="00CD32DC">
        <w:rPr>
          <w:sz w:val="24"/>
        </w:rPr>
        <w:t>2020</w:t>
      </w:r>
      <w:r w:rsidR="008978DD">
        <w:rPr>
          <w:sz w:val="24"/>
        </w:rPr>
        <w:t xml:space="preserve"> n. </w:t>
      </w:r>
      <w:r w:rsidR="008978DD" w:rsidRPr="00E07B27">
        <w:rPr>
          <w:sz w:val="24"/>
          <w:highlight w:val="yellow"/>
        </w:rPr>
        <w:t>________</w:t>
      </w:r>
      <w:r w:rsidR="001A503C">
        <w:rPr>
          <w:sz w:val="24"/>
        </w:rPr>
        <w:t>;</w:t>
      </w:r>
    </w:p>
    <w:p w14:paraId="505AB67B" w14:textId="0D0D6E5F" w:rsid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essere stato designato dalla </w:t>
      </w:r>
      <w:r w:rsidR="00E07B27">
        <w:rPr>
          <w:sz w:val="24"/>
        </w:rPr>
        <w:t>Pro L</w:t>
      </w:r>
      <w:r w:rsidR="00E07B27" w:rsidRPr="00BE58F2">
        <w:rPr>
          <w:sz w:val="24"/>
        </w:rPr>
        <w:t>oco</w:t>
      </w:r>
      <w:r w:rsidR="00E07B27">
        <w:rPr>
          <w:sz w:val="24"/>
        </w:rPr>
        <w:t xml:space="preserve"> </w:t>
      </w:r>
      <w:bookmarkStart w:id="0" w:name="_Hlk44066001"/>
      <w:r w:rsidR="00E07B27" w:rsidRPr="00E07B27">
        <w:rPr>
          <w:sz w:val="24"/>
          <w:highlight w:val="yellow"/>
        </w:rPr>
        <w:t>______________</w:t>
      </w:r>
      <w:bookmarkEnd w:id="0"/>
      <w:r w:rsidR="00E07B27">
        <w:rPr>
          <w:sz w:val="24"/>
        </w:rPr>
        <w:t xml:space="preserve">, </w:t>
      </w:r>
      <w:r w:rsidR="00854BAA">
        <w:rPr>
          <w:sz w:val="24"/>
        </w:rPr>
        <w:t xml:space="preserve">ricadente nel Collegio territoriale di </w:t>
      </w:r>
      <w:r w:rsidR="00854BAA" w:rsidRPr="00854BAA">
        <w:rPr>
          <w:sz w:val="24"/>
          <w:highlight w:val="yellow"/>
        </w:rPr>
        <w:t>_____________</w:t>
      </w:r>
      <w:r w:rsidR="00854BAA">
        <w:rPr>
          <w:sz w:val="24"/>
        </w:rPr>
        <w:t xml:space="preserve">, con Tessera 2020 n. _______ e </w:t>
      </w:r>
      <w:r w:rsidR="00E07B27">
        <w:rPr>
          <w:sz w:val="24"/>
        </w:rPr>
        <w:t>avente i requisiti di cui all’art. 3.</w:t>
      </w:r>
      <w:r w:rsidR="00CD32DC">
        <w:rPr>
          <w:sz w:val="24"/>
        </w:rPr>
        <w:t>8</w:t>
      </w:r>
      <w:r w:rsidR="00E07B27">
        <w:rPr>
          <w:sz w:val="24"/>
        </w:rPr>
        <w:t xml:space="preserve"> dello Statuto UNPLI </w:t>
      </w:r>
      <w:r w:rsidR="00D3238E" w:rsidRPr="00D3238E">
        <w:rPr>
          <w:sz w:val="24"/>
          <w:szCs w:val="24"/>
        </w:rPr>
        <w:t xml:space="preserve">Piemonte </w:t>
      </w:r>
      <w:r w:rsidR="00E07B27">
        <w:rPr>
          <w:sz w:val="24"/>
        </w:rPr>
        <w:t xml:space="preserve">APS, </w:t>
      </w:r>
      <w:r w:rsidRPr="001A503C">
        <w:rPr>
          <w:sz w:val="24"/>
        </w:rPr>
        <w:t xml:space="preserve">quale proprio unico candidato alla </w:t>
      </w:r>
      <w:r w:rsidR="00290368">
        <w:rPr>
          <w:sz w:val="24"/>
        </w:rPr>
        <w:t xml:space="preserve">carica elettiva di </w:t>
      </w:r>
      <w:r w:rsidR="00E07B27">
        <w:rPr>
          <w:sz w:val="24"/>
        </w:rPr>
        <w:t>Consigliere</w:t>
      </w:r>
      <w:r w:rsidR="00290368">
        <w:rPr>
          <w:sz w:val="24"/>
        </w:rPr>
        <w:t xml:space="preserve"> </w:t>
      </w:r>
      <w:r w:rsidR="00854BAA">
        <w:rPr>
          <w:sz w:val="24"/>
        </w:rPr>
        <w:t>Regionale</w:t>
      </w:r>
      <w:r w:rsidR="00290368">
        <w:rPr>
          <w:sz w:val="24"/>
        </w:rPr>
        <w:t xml:space="preserve"> UNPLI </w:t>
      </w:r>
      <w:r w:rsidR="00D3238E" w:rsidRPr="00D3238E">
        <w:rPr>
          <w:sz w:val="24"/>
          <w:szCs w:val="24"/>
        </w:rPr>
        <w:t xml:space="preserve">Piemonte </w:t>
      </w:r>
      <w:r w:rsidR="00290368">
        <w:rPr>
          <w:sz w:val="24"/>
        </w:rPr>
        <w:t>APS</w:t>
      </w:r>
      <w:r w:rsidR="008545C8" w:rsidRPr="008545C8">
        <w:rPr>
          <w:sz w:val="24"/>
        </w:rPr>
        <w:t xml:space="preserve"> </w:t>
      </w:r>
      <w:r w:rsidR="00854BAA">
        <w:rPr>
          <w:sz w:val="24"/>
        </w:rPr>
        <w:t xml:space="preserve">– Collegio territoriale di </w:t>
      </w:r>
      <w:r w:rsidR="00854BAA" w:rsidRPr="00854BAA">
        <w:rPr>
          <w:sz w:val="24"/>
          <w:highlight w:val="yellow"/>
        </w:rPr>
        <w:t>______________</w:t>
      </w:r>
      <w:r w:rsidR="00854BAA">
        <w:rPr>
          <w:sz w:val="24"/>
        </w:rPr>
        <w:t xml:space="preserve"> </w:t>
      </w:r>
      <w:r w:rsidR="008545C8">
        <w:rPr>
          <w:sz w:val="24"/>
        </w:rPr>
        <w:t xml:space="preserve">per il quadriennio 2020/2024, in occasione dell’Assemblea </w:t>
      </w:r>
      <w:r w:rsidR="00854BAA">
        <w:rPr>
          <w:sz w:val="24"/>
        </w:rPr>
        <w:t>Regionale</w:t>
      </w:r>
      <w:r w:rsidR="008545C8">
        <w:rPr>
          <w:sz w:val="24"/>
        </w:rPr>
        <w:t xml:space="preserve"> Elettiva del </w:t>
      </w:r>
      <w:r w:rsidR="00D3238E">
        <w:rPr>
          <w:sz w:val="24"/>
        </w:rPr>
        <w:t>12 settembre 2020</w:t>
      </w:r>
      <w:r w:rsidR="008545C8">
        <w:rPr>
          <w:sz w:val="24"/>
        </w:rPr>
        <w:t xml:space="preserve"> a </w:t>
      </w:r>
      <w:r w:rsidR="00275197">
        <w:rPr>
          <w:sz w:val="24"/>
        </w:rPr>
        <w:t xml:space="preserve">PHENOMENON SRL - FONTANETO D’AGOGNA </w:t>
      </w:r>
      <w:r w:rsidR="00275197">
        <w:rPr>
          <w:sz w:val="24"/>
        </w:rPr>
        <w:t>–</w:t>
      </w:r>
      <w:r w:rsidR="00275197">
        <w:rPr>
          <w:sz w:val="24"/>
        </w:rPr>
        <w:t xml:space="preserve"> NO</w:t>
      </w:r>
      <w:r w:rsidR="00275197">
        <w:rPr>
          <w:sz w:val="24"/>
        </w:rPr>
        <w:t>;</w:t>
      </w:r>
    </w:p>
    <w:p w14:paraId="43177F53" w14:textId="315486A3"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in possesso dei requisiti di cui all’art. 2</w:t>
      </w:r>
      <w:r w:rsidR="00854BAA">
        <w:rPr>
          <w:sz w:val="24"/>
        </w:rPr>
        <w:t>3</w:t>
      </w:r>
      <w:r>
        <w:rPr>
          <w:sz w:val="24"/>
        </w:rPr>
        <w:t xml:space="preserve"> dello Statuto UNPLI </w:t>
      </w:r>
      <w:r w:rsidR="00D3238E" w:rsidRPr="00D3238E">
        <w:rPr>
          <w:sz w:val="24"/>
          <w:szCs w:val="24"/>
        </w:rPr>
        <w:t xml:space="preserve">Piemonte </w:t>
      </w:r>
      <w:r>
        <w:rPr>
          <w:sz w:val="24"/>
        </w:rPr>
        <w:t>APS e di non rientrare nelle ulteriori situazioni di ineleggibilità, decadenza e inco</w:t>
      </w:r>
      <w:r w:rsidR="005E48D0">
        <w:rPr>
          <w:sz w:val="24"/>
        </w:rPr>
        <w:t>m</w:t>
      </w:r>
      <w:r>
        <w:rPr>
          <w:sz w:val="24"/>
        </w:rPr>
        <w:t xml:space="preserve">patibilità di cui al Regolamento Generale UNPLI </w:t>
      </w:r>
      <w:r w:rsidR="00D3238E" w:rsidRPr="00D3238E">
        <w:rPr>
          <w:sz w:val="24"/>
          <w:szCs w:val="24"/>
        </w:rPr>
        <w:t xml:space="preserve">Piemonte </w:t>
      </w:r>
      <w:r>
        <w:rPr>
          <w:sz w:val="24"/>
        </w:rPr>
        <w:t>APS;</w:t>
      </w:r>
    </w:p>
    <w:p w14:paraId="777C698B" w14:textId="79113EF6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7AE9E3E4" w14:textId="77777777" w:rsidR="005E48D0" w:rsidRPr="0084047F" w:rsidRDefault="005E48D0" w:rsidP="005E48D0">
      <w:pPr>
        <w:jc w:val="both"/>
        <w:rPr>
          <w:b/>
          <w:bCs/>
          <w:szCs w:val="24"/>
          <w:u w:val="single"/>
        </w:rPr>
      </w:pPr>
      <w:r w:rsidRPr="0084047F">
        <w:rPr>
          <w:b/>
          <w:bCs/>
          <w:szCs w:val="24"/>
          <w:u w:val="single"/>
        </w:rPr>
        <w:t>Informativa Privacy</w:t>
      </w:r>
    </w:p>
    <w:p w14:paraId="79D89F54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2C3F2DE7" w14:textId="77777777" w:rsidR="00750D69" w:rsidRDefault="00750D69" w:rsidP="00750D69">
      <w:pPr>
        <w:spacing w:line="360" w:lineRule="auto"/>
        <w:outlineLvl w:val="0"/>
        <w:rPr>
          <w:sz w:val="24"/>
        </w:rPr>
      </w:pPr>
    </w:p>
    <w:p w14:paraId="0ED0BABB" w14:textId="77777777" w:rsidR="00750D69" w:rsidRPr="00BE58F2" w:rsidRDefault="00750D69" w:rsidP="00750D69">
      <w:pPr>
        <w:spacing w:line="360" w:lineRule="auto"/>
        <w:outlineLvl w:val="0"/>
        <w:rPr>
          <w:sz w:val="24"/>
        </w:rPr>
      </w:pPr>
      <w:r w:rsidRPr="005D67B6"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 w:rsidRPr="005D67B6">
        <w:rPr>
          <w:sz w:val="24"/>
          <w:highlight w:val="yellow"/>
        </w:rPr>
        <w:t>________________</w:t>
      </w:r>
    </w:p>
    <w:p w14:paraId="78985A2B" w14:textId="77777777" w:rsidR="00750D69" w:rsidRDefault="00750D69" w:rsidP="00750D69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4B564030" w14:textId="77777777" w:rsidR="00F77038" w:rsidRDefault="00F77038" w:rsidP="00F77038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46E95518" w14:textId="77777777" w:rsidR="00F77038" w:rsidRDefault="00F77038" w:rsidP="00F77038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00724387" w14:textId="77777777" w:rsidR="00F77038" w:rsidRDefault="00F77038" w:rsidP="00F77038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3A95424C" w14:textId="77777777" w:rsidR="00F77038" w:rsidRDefault="00F77038" w:rsidP="00F77038">
      <w:pPr>
        <w:spacing w:line="360" w:lineRule="auto"/>
        <w:outlineLvl w:val="0"/>
        <w:rPr>
          <w:sz w:val="24"/>
        </w:rPr>
      </w:pPr>
    </w:p>
    <w:p w14:paraId="0B1D368E" w14:textId="77777777" w:rsidR="00CC689E" w:rsidRPr="00F77038" w:rsidRDefault="00F77038" w:rsidP="00F77038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p w14:paraId="7AC29576" w14:textId="77777777" w:rsidR="00CC689E" w:rsidRPr="00BE58F2" w:rsidRDefault="00CC689E" w:rsidP="00182D7F">
      <w:pPr>
        <w:outlineLvl w:val="0"/>
        <w:rPr>
          <w:sz w:val="24"/>
          <w:szCs w:val="24"/>
        </w:rPr>
      </w:pPr>
    </w:p>
    <w:p w14:paraId="15ECD2B2" w14:textId="77777777"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1905" w14:textId="77777777" w:rsidR="005E7D0F" w:rsidRDefault="005E7D0F">
      <w:r>
        <w:separator/>
      </w:r>
    </w:p>
  </w:endnote>
  <w:endnote w:type="continuationSeparator" w:id="0">
    <w:p w14:paraId="4906C90C" w14:textId="77777777" w:rsidR="005E7D0F" w:rsidRDefault="005E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7B7DD" w14:textId="77777777" w:rsidR="005E7D0F" w:rsidRDefault="005E7D0F">
      <w:r>
        <w:separator/>
      </w:r>
    </w:p>
  </w:footnote>
  <w:footnote w:type="continuationSeparator" w:id="0">
    <w:p w14:paraId="3D6E4344" w14:textId="77777777" w:rsidR="005E7D0F" w:rsidRDefault="005E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ADE8" w14:textId="505B4E60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E07B27">
      <w:rPr>
        <w:b/>
        <w:bCs/>
        <w:i/>
        <w:iCs/>
        <w:sz w:val="24"/>
      </w:rPr>
      <w:t>D</w:t>
    </w:r>
  </w:p>
  <w:p w14:paraId="59DA9E1A" w14:textId="3315A18A" w:rsidR="00D3238E" w:rsidRDefault="00D3238E" w:rsidP="002C4375">
    <w:pPr>
      <w:jc w:val="right"/>
      <w:rPr>
        <w:b/>
        <w:bCs/>
        <w:i/>
        <w:iCs/>
        <w:sz w:val="24"/>
      </w:rPr>
    </w:pPr>
    <w:r>
      <w:rPr>
        <w:i/>
        <w:iCs/>
        <w:szCs w:val="18"/>
        <w:bdr w:val="none" w:sz="0" w:space="0" w:color="auto" w:frame="1"/>
      </w:rPr>
      <w:t>(Candidatura Consigliere Regionale)</w:t>
    </w:r>
  </w:p>
  <w:p w14:paraId="375353C1" w14:textId="77777777" w:rsidR="00F77038" w:rsidRPr="00CB2C32" w:rsidRDefault="00F77038" w:rsidP="002C4375">
    <w:pPr>
      <w:jc w:val="right"/>
      <w:rPr>
        <w:b/>
        <w:bCs/>
        <w:i/>
        <w:iCs/>
        <w:sz w:val="24"/>
      </w:rPr>
    </w:pPr>
  </w:p>
  <w:p w14:paraId="12C0EEFA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0E9CBAD3" w14:textId="01A6C19A" w:rsidR="00F41EA0" w:rsidRDefault="00E07B27" w:rsidP="00CD32DC">
    <w:pPr>
      <w:jc w:val="center"/>
      <w:rPr>
        <w:b/>
        <w:bCs/>
        <w:sz w:val="24"/>
      </w:rPr>
    </w:pPr>
    <w:r>
      <w:rPr>
        <w:b/>
        <w:bCs/>
        <w:sz w:val="24"/>
      </w:rPr>
      <w:t>CONSIGLIERE</w:t>
    </w:r>
    <w:r w:rsidR="00F41EA0" w:rsidRPr="00CB2C32">
      <w:rPr>
        <w:b/>
        <w:bCs/>
        <w:sz w:val="24"/>
      </w:rPr>
      <w:t xml:space="preserve"> </w:t>
    </w:r>
    <w:r w:rsidR="00CD32DC">
      <w:rPr>
        <w:b/>
        <w:bCs/>
        <w:sz w:val="24"/>
      </w:rPr>
      <w:t>REGION</w:t>
    </w:r>
    <w:r w:rsidR="00F41EA0" w:rsidRPr="00CB2C32">
      <w:rPr>
        <w:b/>
        <w:bCs/>
        <w:sz w:val="24"/>
      </w:rPr>
      <w:t>ALE UNPLI</w:t>
    </w:r>
    <w:r w:rsidR="00D3238E">
      <w:rPr>
        <w:b/>
        <w:bCs/>
        <w:sz w:val="24"/>
      </w:rPr>
      <w:t xml:space="preserve"> PIEMONTE </w:t>
    </w:r>
    <w:r w:rsidR="00CB2C32" w:rsidRPr="00CB2C32">
      <w:rPr>
        <w:b/>
        <w:bCs/>
        <w:sz w:val="24"/>
      </w:rPr>
      <w:t>APS</w:t>
    </w:r>
  </w:p>
  <w:p w14:paraId="47606AE3" w14:textId="1346FBDB" w:rsidR="00CD32DC" w:rsidRPr="00CB2C32" w:rsidRDefault="00CD32DC" w:rsidP="00CD32DC">
    <w:pPr>
      <w:jc w:val="center"/>
      <w:rPr>
        <w:b/>
        <w:bCs/>
        <w:sz w:val="24"/>
      </w:rPr>
    </w:pPr>
    <w:r>
      <w:rPr>
        <w:b/>
        <w:bCs/>
        <w:sz w:val="24"/>
      </w:rPr>
      <w:t xml:space="preserve">COLLEGIO TERRITORIALE </w:t>
    </w:r>
    <w:r w:rsidRPr="00CD32DC">
      <w:rPr>
        <w:b/>
        <w:bCs/>
        <w:sz w:val="24"/>
        <w:highlight w:val="yellow"/>
      </w:rPr>
      <w:t>_______________</w:t>
    </w:r>
  </w:p>
  <w:p w14:paraId="2DB7E780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66030"/>
    <w:rsid w:val="00072A21"/>
    <w:rsid w:val="000C2693"/>
    <w:rsid w:val="0015471C"/>
    <w:rsid w:val="00182D7F"/>
    <w:rsid w:val="00191665"/>
    <w:rsid w:val="001A503C"/>
    <w:rsid w:val="002323D8"/>
    <w:rsid w:val="0023523E"/>
    <w:rsid w:val="00261255"/>
    <w:rsid w:val="00275197"/>
    <w:rsid w:val="00290368"/>
    <w:rsid w:val="00290AD9"/>
    <w:rsid w:val="002C4375"/>
    <w:rsid w:val="002F6ACA"/>
    <w:rsid w:val="00333742"/>
    <w:rsid w:val="00376B03"/>
    <w:rsid w:val="003911EE"/>
    <w:rsid w:val="0053765F"/>
    <w:rsid w:val="005A13B3"/>
    <w:rsid w:val="005A41D7"/>
    <w:rsid w:val="005B25D0"/>
    <w:rsid w:val="005E48D0"/>
    <w:rsid w:val="005E7D0F"/>
    <w:rsid w:val="005F277F"/>
    <w:rsid w:val="005F7696"/>
    <w:rsid w:val="00600D0F"/>
    <w:rsid w:val="00671BA7"/>
    <w:rsid w:val="00706B10"/>
    <w:rsid w:val="00750D69"/>
    <w:rsid w:val="00777324"/>
    <w:rsid w:val="00821E21"/>
    <w:rsid w:val="0084047F"/>
    <w:rsid w:val="008545C8"/>
    <w:rsid w:val="00854BAA"/>
    <w:rsid w:val="00886AED"/>
    <w:rsid w:val="008978DD"/>
    <w:rsid w:val="00897CB3"/>
    <w:rsid w:val="008A6759"/>
    <w:rsid w:val="008B5DAA"/>
    <w:rsid w:val="00944BAE"/>
    <w:rsid w:val="00971860"/>
    <w:rsid w:val="009750AF"/>
    <w:rsid w:val="00A05C2A"/>
    <w:rsid w:val="00A47F52"/>
    <w:rsid w:val="00A73EE7"/>
    <w:rsid w:val="00AA6CCA"/>
    <w:rsid w:val="00BD1144"/>
    <w:rsid w:val="00BE58F2"/>
    <w:rsid w:val="00BF3F9B"/>
    <w:rsid w:val="00C00FDE"/>
    <w:rsid w:val="00C82F02"/>
    <w:rsid w:val="00C9555B"/>
    <w:rsid w:val="00CA5473"/>
    <w:rsid w:val="00CB2C32"/>
    <w:rsid w:val="00CC689E"/>
    <w:rsid w:val="00CD32DC"/>
    <w:rsid w:val="00D3238E"/>
    <w:rsid w:val="00D47ED9"/>
    <w:rsid w:val="00D52D6E"/>
    <w:rsid w:val="00DC429E"/>
    <w:rsid w:val="00E07B27"/>
    <w:rsid w:val="00E31DEC"/>
    <w:rsid w:val="00E9367D"/>
    <w:rsid w:val="00EB7123"/>
    <w:rsid w:val="00F41EA0"/>
    <w:rsid w:val="00F77038"/>
    <w:rsid w:val="00F81341"/>
    <w:rsid w:val="00FC00BF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4C73F"/>
  <w15:chartTrackingRefBased/>
  <w15:docId w15:val="{F9EF53DD-F16D-4E3B-85BA-4127350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Windows User</cp:lastModifiedBy>
  <cp:revision>2</cp:revision>
  <cp:lastPrinted>2012-04-04T10:52:00Z</cp:lastPrinted>
  <dcterms:created xsi:type="dcterms:W3CDTF">2020-08-22T17:05:00Z</dcterms:created>
  <dcterms:modified xsi:type="dcterms:W3CDTF">2020-08-22T17:05:00Z</dcterms:modified>
</cp:coreProperties>
</file>